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76BE" w14:textId="57CCA460" w:rsidR="00A90D6E" w:rsidRPr="00A90D6E" w:rsidRDefault="00E8767E" w:rsidP="00E8767E">
      <w:pPr>
        <w:rPr>
          <w:b/>
          <w:sz w:val="32"/>
          <w:szCs w:val="32"/>
        </w:rPr>
      </w:pPr>
      <w:r w:rsidRPr="00E8767E">
        <w:drawing>
          <wp:inline distT="0" distB="0" distL="0" distR="0" wp14:anchorId="4F1391CC" wp14:editId="3D1B34FD">
            <wp:extent cx="5940425" cy="146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82985" w14:textId="77777777" w:rsidR="00A90D6E" w:rsidRP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14:paraId="5C9DACA1" w14:textId="77777777" w:rsidR="00A90D6E" w:rsidRPr="00A90D6E" w:rsidRDefault="00A90D6E" w:rsidP="00A90D6E">
      <w:pPr>
        <w:jc w:val="center"/>
        <w:rPr>
          <w:sz w:val="16"/>
          <w:szCs w:val="16"/>
        </w:rPr>
      </w:pPr>
    </w:p>
    <w:p w14:paraId="27F48A1C" w14:textId="77777777" w:rsidR="00A90D6E" w:rsidRPr="00A90D6E" w:rsidRDefault="00A90D6E" w:rsidP="00A90D6E">
      <w:pPr>
        <w:jc w:val="center"/>
        <w:rPr>
          <w:sz w:val="28"/>
          <w:szCs w:val="28"/>
        </w:rPr>
      </w:pPr>
      <w:r w:rsidRPr="00A90D6E">
        <w:rPr>
          <w:sz w:val="28"/>
          <w:szCs w:val="28"/>
        </w:rPr>
        <w:t xml:space="preserve">от </w:t>
      </w:r>
      <w:r>
        <w:rPr>
          <w:sz w:val="28"/>
          <w:szCs w:val="28"/>
        </w:rPr>
        <w:t>-______</w:t>
      </w:r>
      <w:r w:rsidRPr="00A90D6E">
        <w:rPr>
          <w:sz w:val="28"/>
          <w:szCs w:val="28"/>
        </w:rPr>
        <w:t xml:space="preserve">2022 года                                                                                    </w:t>
      </w:r>
      <w:r>
        <w:rPr>
          <w:sz w:val="28"/>
          <w:szCs w:val="28"/>
        </w:rPr>
        <w:t xml:space="preserve">  №___</w:t>
      </w:r>
    </w:p>
    <w:p w14:paraId="6B63240B" w14:textId="77777777" w:rsidR="00A90D6E" w:rsidRDefault="00A90D6E" w:rsidP="00A90D6E">
      <w:pPr>
        <w:jc w:val="center"/>
      </w:pPr>
    </w:p>
    <w:p w14:paraId="556AABF6" w14:textId="3ACC00D2" w:rsidR="00A90D6E" w:rsidRDefault="00E8767E" w:rsidP="00A90D6E">
      <w:pPr>
        <w:jc w:val="center"/>
      </w:pPr>
      <w:r>
        <w:t>станица Некрасовская</w:t>
      </w:r>
    </w:p>
    <w:p w14:paraId="7853E0D8" w14:textId="77777777" w:rsidR="00A90D6E" w:rsidRPr="00BF3526" w:rsidRDefault="00A90D6E" w:rsidP="00A90D6E">
      <w:pPr>
        <w:jc w:val="center"/>
      </w:pPr>
    </w:p>
    <w:p w14:paraId="44E5AE90" w14:textId="77777777"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14:paraId="3A6699F6" w14:textId="57A3D574" w:rsidR="00D659E5" w:rsidRPr="000A6B3F" w:rsidRDefault="00E8767E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Некрасовского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14:paraId="0D2D4F6E" w14:textId="77777777"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14:paraId="1E4CF95E" w14:textId="65491D68"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E8767E">
        <w:rPr>
          <w:sz w:val="28"/>
          <w:szCs w:val="28"/>
        </w:rPr>
        <w:t>Некрасовского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14:paraId="0A074CCA" w14:textId="38EC4461"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14:paraId="5519995A" w14:textId="58738198"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 xml:space="preserve">Общему отделу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(</w:t>
      </w:r>
      <w:r w:rsidR="00E8767E">
        <w:rPr>
          <w:sz w:val="28"/>
          <w:szCs w:val="28"/>
        </w:rPr>
        <w:t>Анисимовой</w:t>
      </w:r>
      <w:r w:rsidR="00A90D6E" w:rsidRPr="00614467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E8767E"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521D05D5" w14:textId="77777777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 xml:space="preserve">.Постановление вступает в силу со дня его официального обнародования. </w:t>
      </w:r>
    </w:p>
    <w:p w14:paraId="3E75AB0C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432FD010" w14:textId="77777777" w:rsidR="00A90D6E" w:rsidRDefault="00A90D6E" w:rsidP="00A90D6E">
      <w:pPr>
        <w:ind w:firstLine="495"/>
        <w:jc w:val="both"/>
        <w:rPr>
          <w:sz w:val="28"/>
          <w:szCs w:val="28"/>
        </w:rPr>
      </w:pPr>
    </w:p>
    <w:p w14:paraId="1C4DD473" w14:textId="4C9DE3C4" w:rsidR="00A90D6E" w:rsidRPr="00614467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DAD470B" w14:textId="77777777" w:rsidR="00E8767E" w:rsidRDefault="00E8767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 w:rsidRPr="00614467">
        <w:rPr>
          <w:sz w:val="28"/>
          <w:szCs w:val="28"/>
        </w:rPr>
        <w:t xml:space="preserve"> сельского поселения </w:t>
      </w:r>
    </w:p>
    <w:p w14:paraId="436E5AFF" w14:textId="49C5AD58"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Усть-Лабинского района                </w:t>
      </w:r>
      <w:r>
        <w:rPr>
          <w:sz w:val="28"/>
          <w:szCs w:val="28"/>
        </w:rPr>
        <w:t xml:space="preserve">                  </w:t>
      </w:r>
      <w:r w:rsidR="00E8767E">
        <w:rPr>
          <w:sz w:val="28"/>
          <w:szCs w:val="28"/>
        </w:rPr>
        <w:t xml:space="preserve">                    Т.Ю. Скорикова</w:t>
      </w:r>
    </w:p>
    <w:p w14:paraId="7BA5CEE9" w14:textId="77777777"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14:paraId="22FFBE8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483CFA83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666359A4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0C72D18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2BDDFA6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7DDCBFCC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18B6E8A7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3C0805BE" w14:textId="77777777"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14:paraId="1AD110E8" w14:textId="67631088" w:rsidR="00D659E5" w:rsidRDefault="00D659E5" w:rsidP="00A90D6E">
      <w:pPr>
        <w:ind w:left="4536"/>
        <w:contextualSpacing/>
        <w:jc w:val="right"/>
        <w:rPr>
          <w:bCs/>
          <w:sz w:val="28"/>
          <w:szCs w:val="24"/>
        </w:rPr>
      </w:pPr>
      <w:r w:rsidRPr="00A90D6E">
        <w:rPr>
          <w:bCs/>
          <w:sz w:val="28"/>
          <w:szCs w:val="24"/>
        </w:rPr>
        <w:t>Приложение</w:t>
      </w:r>
      <w:r w:rsidR="00A90D6E">
        <w:rPr>
          <w:bCs/>
          <w:sz w:val="28"/>
          <w:szCs w:val="24"/>
        </w:rPr>
        <w:t xml:space="preserve"> к постановлению администрации </w:t>
      </w:r>
      <w:r w:rsidR="00E8767E">
        <w:rPr>
          <w:bCs/>
          <w:sz w:val="28"/>
          <w:szCs w:val="24"/>
        </w:rPr>
        <w:t xml:space="preserve">Некрасовского </w:t>
      </w:r>
      <w:r w:rsidR="00A90D6E">
        <w:rPr>
          <w:bCs/>
          <w:sz w:val="28"/>
          <w:szCs w:val="24"/>
        </w:rPr>
        <w:t>сельского поселения Усть-Лабинского района от ________2022 год</w:t>
      </w:r>
    </w:p>
    <w:p w14:paraId="618267AD" w14:textId="77777777" w:rsidR="00A90D6E" w:rsidRPr="00A90D6E" w:rsidRDefault="00A90D6E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№_______</w:t>
      </w:r>
    </w:p>
    <w:p w14:paraId="62D0380E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14:paraId="6903539D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14:paraId="3FABA8C5" w14:textId="77777777"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14:paraId="37765546" w14:textId="2B4D8150" w:rsidR="00D659E5" w:rsidRPr="00A90D6E" w:rsidRDefault="00E8767E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</w:p>
    <w:p w14:paraId="51B231C0" w14:textId="77777777"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14:paraId="3C2B6BFD" w14:textId="7811E5A1"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E8767E">
        <w:rPr>
          <w:sz w:val="28"/>
          <w:szCs w:val="28"/>
        </w:rPr>
        <w:t>Некрасовском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14:paraId="68DAAF8F" w14:textId="77777777"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14:paraId="288DFB4F" w14:textId="0295840F"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14:paraId="69EED0ED" w14:textId="77777777"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14:paraId="09D1FC07" w14:textId="12B9FE1F"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E8767E">
        <w:rPr>
          <w:sz w:val="28"/>
          <w:szCs w:val="28"/>
        </w:rPr>
        <w:t xml:space="preserve">Некрасовского </w:t>
      </w:r>
      <w:r w:rsidR="00A90D6E">
        <w:rPr>
          <w:sz w:val="28"/>
          <w:szCs w:val="28"/>
        </w:rPr>
        <w:t>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14:paraId="57BE498C" w14:textId="15C95D78"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E8767E">
        <w:rPr>
          <w:sz w:val="28"/>
          <w:szCs w:val="28"/>
        </w:rPr>
        <w:t>Некрасовского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14:paraId="3A1851C2" w14:textId="77777777"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z w:val="28"/>
          <w:szCs w:val="28"/>
        </w:rPr>
      </w:pPr>
    </w:p>
    <w:p w14:paraId="52054768" w14:textId="77777777"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14:paraId="2F914902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/>
          <w:bCs/>
          <w:sz w:val="28"/>
          <w:szCs w:val="28"/>
        </w:rPr>
        <w:t xml:space="preserve">2.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14:paraId="73AA9E9A" w14:textId="77777777"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lastRenderedPageBreak/>
        <w:t>субъектам малого и среднего предпринимательства</w:t>
      </w:r>
    </w:p>
    <w:p w14:paraId="739361B8" w14:textId="77777777"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14:paraId="7818BFB5" w14:textId="77777777"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14:paraId="687F8A4C" w14:textId="77777777"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14:paraId="7FE97613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14:paraId="3A63A965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14:paraId="1C665026" w14:textId="77777777"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14:paraId="1C1D8E16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14:paraId="34E09206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14:paraId="264EB437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14:paraId="34647920" w14:textId="77777777"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14:paraId="0D877D9F" w14:textId="77777777"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14:paraId="21EAEAB2" w14:textId="77777777"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14:paraId="4C3A6F67" w14:textId="77777777"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14:paraId="78D099DB" w14:textId="77777777"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14:paraId="75AB65C9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14:paraId="4B6CBA5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14:paraId="25359238" w14:textId="77777777"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14:paraId="1337366E" w14:textId="77777777"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14:paraId="482FC365" w14:textId="77777777"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14:paraId="6B67E4B0" w14:textId="77777777"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14:paraId="0BBD1C77" w14:textId="77777777"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14:paraId="70F9C3B0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 xml:space="preserve">2) проведения выставок, ярмарок, конкурсов среди субъектов малого и </w:t>
      </w:r>
      <w:r w:rsidRPr="00A90D6E">
        <w:rPr>
          <w:sz w:val="28"/>
          <w:szCs w:val="28"/>
        </w:rPr>
        <w:lastRenderedPageBreak/>
        <w:t>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14:paraId="38D53B90" w14:textId="77777777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14:paraId="675ACA44" w14:textId="61C29862"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14:paraId="210E936F" w14:textId="3D0C08D8"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E8767E">
        <w:rPr>
          <w:sz w:val="28"/>
          <w:szCs w:val="28"/>
        </w:rPr>
        <w:t>Некрасовские</w:t>
      </w:r>
      <w:r w:rsidR="00F0000E">
        <w:rPr>
          <w:sz w:val="28"/>
          <w:szCs w:val="28"/>
        </w:rPr>
        <w:t xml:space="preserve">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14:paraId="473ABF0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14:paraId="33C0124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14:paraId="6A898B8C" w14:textId="77777777"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14:paraId="39BB79B0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14:paraId="68382A21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14:paraId="4DB521FC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14:paraId="38E58CE6" w14:textId="77777777"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14:paraId="595B30EA" w14:textId="77777777"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14:paraId="1A70674A" w14:textId="5DBAB1B1"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14:paraId="65373309" w14:textId="77777777"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14:paraId="11ADC01B" w14:textId="77777777"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14:paraId="51AF8B7F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14:paraId="5687701C" w14:textId="77777777"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14:paraId="24E4CE5F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lastRenderedPageBreak/>
        <w:t xml:space="preserve">4. Порядок обобщения и учета обращений субъектов </w:t>
      </w:r>
    </w:p>
    <w:p w14:paraId="78CDD113" w14:textId="77777777"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t>малого и среднего предпринимательства</w:t>
      </w:r>
    </w:p>
    <w:p w14:paraId="0ADAB972" w14:textId="77777777"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14:paraId="0409017E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14:paraId="688ADF4A" w14:textId="77777777"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14:paraId="32A513A4" w14:textId="77777777"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14:paraId="01EF5ACA" w14:textId="77777777"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14:paraId="567AB38D" w14:textId="77777777"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14:paraId="3C46FC9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14:paraId="0A5531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016941B8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0AE38B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42C83213" w14:textId="2E933CA6" w:rsidR="00D659E5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45703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второй категории</w:t>
      </w:r>
    </w:p>
    <w:p w14:paraId="1535DB65" w14:textId="77777777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14:paraId="4E2E7906" w14:textId="5A442105" w:rsidR="00045703" w:rsidRDefault="00E8767E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Некрасовского</w:t>
      </w:r>
      <w:r w:rsidR="00045703">
        <w:rPr>
          <w:sz w:val="28"/>
          <w:szCs w:val="28"/>
        </w:rPr>
        <w:t xml:space="preserve"> сельского поселения </w:t>
      </w:r>
    </w:p>
    <w:p w14:paraId="67E5B205" w14:textId="51B12355"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</w:t>
      </w:r>
      <w:r w:rsidR="00E8767E">
        <w:rPr>
          <w:sz w:val="28"/>
          <w:szCs w:val="28"/>
        </w:rPr>
        <w:t>Т.Ю. Скорикова</w:t>
      </w:r>
      <w:r>
        <w:rPr>
          <w:sz w:val="28"/>
          <w:szCs w:val="28"/>
        </w:rPr>
        <w:t xml:space="preserve"> </w:t>
      </w:r>
    </w:p>
    <w:p w14:paraId="71EB57A9" w14:textId="77777777"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C8ED32C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E4824A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70B353F7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AA90C24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324379A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619EB476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207E06EF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14:paraId="1DDCC02A" w14:textId="77777777"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05788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8C4CDB8" w14:textId="77777777"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14:paraId="7114EA1A" w14:textId="77777777"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4A65D49E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3F9A7DE7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24DCCBDB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4585483B" w14:textId="1C1A4E3D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pacing w:val="-2"/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 </w:t>
      </w:r>
    </w:p>
    <w:p w14:paraId="2530D7B3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14:paraId="5DCFC6D1" w14:textId="77777777"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070B2322" w14:textId="77777777"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14:paraId="514F95B5" w14:textId="77777777"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14:paraId="752F3018" w14:textId="77777777"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14:paraId="2DA2D87B" w14:textId="77777777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5505C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CB5CEB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B84AA3" w14:textId="77777777"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14099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C086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E464F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012375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9F1EF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831AAA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14:paraId="5E5A2F23" w14:textId="77777777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7AFAA" w14:textId="77777777"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AE373" w14:textId="77777777"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F492B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AC3098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11C1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2ECB1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4"/>
                <w:sz w:val="28"/>
                <w:szCs w:val="28"/>
              </w:rPr>
              <w:t>подраздение</w:t>
            </w:r>
            <w:proofErr w:type="spellEnd"/>
            <w:r w:rsidRPr="000A6B3F">
              <w:rPr>
                <w:spacing w:val="-4"/>
                <w:sz w:val="28"/>
                <w:szCs w:val="28"/>
              </w:rPr>
              <w:t>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32D295" w14:textId="77777777"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C556B4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9BF030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14:paraId="5DE5BCE8" w14:textId="77777777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CF396A" w14:textId="77777777"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DA8055" w14:textId="77777777"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7A1B24" w14:textId="77777777"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6FFAE2" w14:textId="77777777"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0A6B3F">
              <w:rPr>
                <w:spacing w:val="-2"/>
                <w:sz w:val="28"/>
                <w:szCs w:val="28"/>
              </w:rPr>
              <w:t>консультаци</w:t>
            </w:r>
            <w:proofErr w:type="spellEnd"/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AF8A2E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8DE929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3685C2" w14:textId="77777777"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668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DB735E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14:paraId="4DF9373B" w14:textId="77777777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CEF5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7AFE2" w14:textId="77777777"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3368F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0F466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14:paraId="71ECCED5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14:paraId="24C7C32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14:paraId="1E96A016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83B9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1FFC4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14:paraId="069DF718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14:paraId="751D14F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14:paraId="77BAC309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14:paraId="52D9392A" w14:textId="77777777"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2D4B3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6CC1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F7787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14:paraId="19EB3184" w14:textId="77777777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8AD5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E094A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7484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DABCF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4E50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282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53D3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B5E1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4BD9E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6ED743A2" w14:textId="77777777"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534A7DE9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14:paraId="6BCD2863" w14:textId="77777777"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38934883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14:paraId="0551AED2" w14:textId="77777777"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14:paraId="29AC70FA" w14:textId="77777777"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14:paraId="5776F39F" w14:textId="77777777"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14:paraId="096CFB93" w14:textId="30A04401"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E8767E">
        <w:rPr>
          <w:sz w:val="28"/>
          <w:szCs w:val="28"/>
        </w:rPr>
        <w:t>Некрасовского</w:t>
      </w:r>
      <w:r w:rsidR="00F0000E">
        <w:rPr>
          <w:sz w:val="28"/>
          <w:szCs w:val="28"/>
        </w:rPr>
        <w:t xml:space="preserve"> сельского</w:t>
      </w:r>
    </w:p>
    <w:p w14:paraId="34FBDD97" w14:textId="77777777"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14:paraId="3D70C39F" w14:textId="77777777"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14:paraId="2A0D7578" w14:textId="77777777"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14:paraId="616033BD" w14:textId="77777777"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14:paraId="42ADCDE0" w14:textId="77777777"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14:paraId="043C2186" w14:textId="77777777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BFD9A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0D95E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3C0479" w14:textId="77777777"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847C1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9921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9C61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222BD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F8A0C2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14:paraId="65382981" w14:textId="77777777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DECC80" w14:textId="77777777"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581488" w14:textId="77777777"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186A90" w14:textId="77777777"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BD0940" w14:textId="77777777"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8CEAA" w14:textId="77777777"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D379B" w14:textId="77777777"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B2C12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A6848E" w14:textId="77777777"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14:paraId="33C2924F" w14:textId="77777777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9D259C" w14:textId="77777777"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B8B327" w14:textId="77777777"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DC512" w14:textId="77777777"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03E1E93" w14:textId="77777777"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27E1D7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0FD948" w14:textId="77777777"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0F99BD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89C7CC" w14:textId="77777777"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14:paraId="3FA95CDA" w14:textId="77777777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3B93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45422" w14:textId="77777777"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C7331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0CA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DFAB9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84A73" w14:textId="77777777"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CDCF1" w14:textId="77777777"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4E81C" w14:textId="77777777"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14:paraId="1E5F623E" w14:textId="77777777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BF980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7F895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42F96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25FB1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DC6BD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E3EC4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AB393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80E75" w14:textId="77777777"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4C489FCB" w14:textId="77777777"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1926FC3A" w14:textId="77777777"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07A6E982" w14:textId="77777777"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14:paraId="2958C8B1" w14:textId="77777777" w:rsidR="008558E7" w:rsidRDefault="008558E7"/>
    <w:p w14:paraId="4E17E513" w14:textId="77777777" w:rsidR="00A90D6E" w:rsidRDefault="00A90D6E"/>
    <w:p w14:paraId="05BBDB47" w14:textId="77777777" w:rsidR="00A90D6E" w:rsidRDefault="00A90D6E"/>
    <w:sectPr w:rsidR="00A90D6E" w:rsidSect="00045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8F0D" w14:textId="77777777" w:rsidR="009D716B" w:rsidRDefault="009D716B" w:rsidP="00D659E5">
      <w:r>
        <w:separator/>
      </w:r>
    </w:p>
  </w:endnote>
  <w:endnote w:type="continuationSeparator" w:id="0">
    <w:p w14:paraId="2E0BBA80" w14:textId="77777777" w:rsidR="009D716B" w:rsidRDefault="009D716B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B61C" w14:textId="77777777" w:rsidR="009D716B" w:rsidRDefault="009D716B" w:rsidP="00D659E5">
      <w:r>
        <w:separator/>
      </w:r>
    </w:p>
  </w:footnote>
  <w:footnote w:type="continuationSeparator" w:id="0">
    <w:p w14:paraId="1EA9F2AA" w14:textId="77777777" w:rsidR="009D716B" w:rsidRDefault="009D716B" w:rsidP="00D6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328823646"/>
      <w:docPartObj>
        <w:docPartGallery w:val="Page Numbers (Top of Page)"/>
        <w:docPartUnique/>
      </w:docPartObj>
    </w:sdtPr>
    <w:sdtEndPr/>
    <w:sdtContent>
      <w:p w14:paraId="27096A56" w14:textId="77777777" w:rsidR="0005788A" w:rsidRPr="00A90D6E" w:rsidRDefault="00A90D6E" w:rsidP="00A90D6E">
        <w:pPr>
          <w:pStyle w:val="a5"/>
          <w:rPr>
            <w:sz w:val="28"/>
            <w:szCs w:val="28"/>
          </w:rPr>
        </w:pPr>
        <w:r w:rsidRPr="00A90D6E">
          <w:rPr>
            <w:noProof/>
            <w:sz w:val="28"/>
            <w:szCs w:val="28"/>
          </w:rPr>
          <w:t>Проект</w:t>
        </w:r>
      </w:p>
    </w:sdtContent>
  </w:sdt>
  <w:p w14:paraId="2F4127DB" w14:textId="77777777" w:rsidR="00D659E5" w:rsidRDefault="00D659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14720"/>
      <w:docPartObj>
        <w:docPartGallery w:val="Page Numbers (Top of Page)"/>
        <w:docPartUnique/>
      </w:docPartObj>
    </w:sdtPr>
    <w:sdtEndPr/>
    <w:sdtContent>
      <w:p w14:paraId="0C085B43" w14:textId="77777777" w:rsidR="00F41942" w:rsidRDefault="00045703" w:rsidP="00045703">
        <w:pPr>
          <w:pStyle w:val="a5"/>
        </w:pPr>
        <w:r>
          <w:rPr>
            <w:noProof/>
          </w:rPr>
          <w:t>ПРОЕКТ</w:t>
        </w:r>
      </w:p>
    </w:sdtContent>
  </w:sdt>
  <w:p w14:paraId="37A1C03A" w14:textId="77777777" w:rsidR="00D659E5" w:rsidRDefault="00D659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 w15:restartNumberingAfterBreak="0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16B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67E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A62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655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Юлия Михаловна</cp:lastModifiedBy>
  <cp:revision>2</cp:revision>
  <cp:lastPrinted>2021-06-12T19:50:00Z</cp:lastPrinted>
  <dcterms:created xsi:type="dcterms:W3CDTF">2022-03-15T10:02:00Z</dcterms:created>
  <dcterms:modified xsi:type="dcterms:W3CDTF">2022-03-15T10:02:00Z</dcterms:modified>
</cp:coreProperties>
</file>